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2" w:rsidRDefault="002F0C02"/>
    <w:p w:rsidR="002F0C02" w:rsidRDefault="002F0C02" w:rsidP="002F0C0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771650" cy="1328738"/>
            <wp:effectExtent l="19050" t="0" r="0" b="0"/>
            <wp:docPr id="1" name="Billede 0" descr="Alternativet Grib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t Gribsk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01" cy="133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02" w:rsidRDefault="002F0C02"/>
    <w:p w:rsidR="002F0C02" w:rsidRPr="002F0C02" w:rsidRDefault="002F0C02" w:rsidP="002F0C02">
      <w:pPr>
        <w:jc w:val="center"/>
        <w:rPr>
          <w:b/>
          <w:sz w:val="28"/>
          <w:szCs w:val="28"/>
        </w:rPr>
      </w:pPr>
      <w:r w:rsidRPr="002F0C02">
        <w:rPr>
          <w:b/>
          <w:sz w:val="28"/>
          <w:szCs w:val="28"/>
        </w:rPr>
        <w:t>Åbent bestyrelsesmøde</w:t>
      </w:r>
    </w:p>
    <w:p w:rsidR="002F0C02" w:rsidRPr="002F0C02" w:rsidRDefault="008E5FFD" w:rsidP="0017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F0C02" w:rsidRPr="002F0C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december</w:t>
      </w:r>
      <w:r w:rsidR="00CE3EDA">
        <w:rPr>
          <w:b/>
          <w:sz w:val="28"/>
          <w:szCs w:val="28"/>
        </w:rPr>
        <w:t xml:space="preserve"> 2017</w:t>
      </w:r>
      <w:r w:rsidR="002F0C02" w:rsidRPr="002F0C02">
        <w:rPr>
          <w:b/>
          <w:sz w:val="28"/>
          <w:szCs w:val="28"/>
        </w:rPr>
        <w:t xml:space="preserve"> kl. 19.</w:t>
      </w:r>
      <w:r w:rsidR="00CE3EDA">
        <w:rPr>
          <w:b/>
          <w:sz w:val="28"/>
          <w:szCs w:val="28"/>
        </w:rPr>
        <w:t>0</w:t>
      </w:r>
      <w:r w:rsidR="002F0C02" w:rsidRPr="002F0C02">
        <w:rPr>
          <w:b/>
          <w:sz w:val="28"/>
          <w:szCs w:val="28"/>
        </w:rPr>
        <w:t xml:space="preserve">0 – </w:t>
      </w:r>
      <w:r w:rsidR="00D12BB5">
        <w:rPr>
          <w:b/>
          <w:sz w:val="28"/>
          <w:szCs w:val="28"/>
        </w:rPr>
        <w:t>19</w:t>
      </w:r>
      <w:r w:rsidR="002F0C02" w:rsidRPr="002F0C02">
        <w:rPr>
          <w:b/>
          <w:sz w:val="28"/>
          <w:szCs w:val="28"/>
        </w:rPr>
        <w:t>.</w:t>
      </w:r>
      <w:r w:rsidR="00CE3EDA">
        <w:rPr>
          <w:b/>
          <w:sz w:val="28"/>
          <w:szCs w:val="28"/>
        </w:rPr>
        <w:t>3</w:t>
      </w:r>
      <w:r w:rsidR="00D12B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Hesselbjergvej 36, Rågeleje</w:t>
      </w:r>
    </w:p>
    <w:p w:rsidR="002425FC" w:rsidRDefault="002425FC">
      <w:pPr>
        <w:rPr>
          <w:b/>
        </w:rPr>
      </w:pPr>
    </w:p>
    <w:p w:rsidR="002F0C02" w:rsidRPr="00737E6F" w:rsidRDefault="002F0C02">
      <w:pPr>
        <w:rPr>
          <w:b/>
        </w:rPr>
      </w:pPr>
      <w:r w:rsidRPr="00737E6F">
        <w:rPr>
          <w:b/>
        </w:rPr>
        <w:t>Dagsorden</w:t>
      </w:r>
    </w:p>
    <w:p w:rsidR="00886683" w:rsidRDefault="00886683">
      <w:r>
        <w:t>1. Godkendelse af dagsorden</w:t>
      </w:r>
    </w:p>
    <w:p w:rsidR="00DF74A7" w:rsidRDefault="00886683">
      <w:r>
        <w:t>2</w:t>
      </w:r>
      <w:r w:rsidR="002F0C02">
        <w:t xml:space="preserve">. Valg af ordstyrer og </w:t>
      </w:r>
      <w:bookmarkStart w:id="0" w:name="_GoBack"/>
      <w:bookmarkEnd w:id="0"/>
      <w:r w:rsidR="002F0C02">
        <w:t>referent</w:t>
      </w:r>
    </w:p>
    <w:p w:rsidR="002A341D" w:rsidRDefault="00171BD7" w:rsidP="009B186D">
      <w:r>
        <w:t xml:space="preserve">3. </w:t>
      </w:r>
      <w:r w:rsidR="008E5FFD">
        <w:t>Forslag til datoer og tema for møder i første kvartal af 2018</w:t>
      </w:r>
    </w:p>
    <w:p w:rsidR="009B186D" w:rsidRDefault="008E5FFD" w:rsidP="009B186D">
      <w:r>
        <w:t>4</w:t>
      </w:r>
      <w:r w:rsidR="009B186D">
        <w:t>. Evt.</w:t>
      </w:r>
    </w:p>
    <w:p w:rsidR="00CE3EDA" w:rsidRDefault="00CE3EDA" w:rsidP="00F13BE3">
      <w:r>
        <w:tab/>
      </w:r>
    </w:p>
    <w:p w:rsidR="00152291" w:rsidRDefault="00152291">
      <w:r>
        <w:t>Bestyrelsesmedlemmer:</w:t>
      </w:r>
    </w:p>
    <w:p w:rsidR="00152291" w:rsidRPr="009B186D" w:rsidRDefault="00A7296D">
      <w:r w:rsidRPr="009B186D">
        <w:t>Th</w:t>
      </w:r>
      <w:r w:rsidR="00764F5A" w:rsidRPr="009B186D">
        <w:t>or</w:t>
      </w:r>
      <w:r w:rsidR="00A367FE" w:rsidRPr="009B186D">
        <w:t>bjørn Lau Christensen, formand</w:t>
      </w:r>
    </w:p>
    <w:p w:rsidR="002425FC" w:rsidRPr="008E5FFD" w:rsidRDefault="00347E78">
      <w:pPr>
        <w:rPr>
          <w:lang w:val="en-US"/>
        </w:rPr>
      </w:pPr>
      <w:r w:rsidRPr="008E5FFD">
        <w:rPr>
          <w:lang w:val="en-US"/>
        </w:rPr>
        <w:t xml:space="preserve">Christian </w:t>
      </w:r>
      <w:proofErr w:type="spellStart"/>
      <w:r w:rsidRPr="008E5FFD">
        <w:rPr>
          <w:lang w:val="en-US"/>
        </w:rPr>
        <w:t>Stoltze-Laursen</w:t>
      </w:r>
      <w:proofErr w:type="spellEnd"/>
    </w:p>
    <w:p w:rsidR="00347E78" w:rsidRPr="008E5FFD" w:rsidRDefault="00347E78" w:rsidP="00347E78">
      <w:pPr>
        <w:rPr>
          <w:lang w:val="en-US"/>
        </w:rPr>
      </w:pPr>
      <w:r w:rsidRPr="008E5FFD">
        <w:rPr>
          <w:lang w:val="en-US"/>
        </w:rPr>
        <w:t>Bjarne Christiansen</w:t>
      </w:r>
    </w:p>
    <w:p w:rsidR="00C53C41" w:rsidRDefault="002425FC" w:rsidP="002425FC">
      <w:pPr>
        <w:rPr>
          <w:lang w:val="en-US"/>
        </w:rPr>
      </w:pPr>
      <w:proofErr w:type="spellStart"/>
      <w:r w:rsidRPr="008E5FFD">
        <w:rPr>
          <w:lang w:val="en-US"/>
        </w:rPr>
        <w:t>Jamina</w:t>
      </w:r>
      <w:proofErr w:type="spellEnd"/>
      <w:r w:rsidRPr="008E5FFD">
        <w:rPr>
          <w:lang w:val="en-US"/>
        </w:rPr>
        <w:t xml:space="preserve"> </w:t>
      </w:r>
      <w:proofErr w:type="spellStart"/>
      <w:r w:rsidRPr="008E5FFD">
        <w:rPr>
          <w:lang w:val="en-US"/>
        </w:rPr>
        <w:t>Mokrzyczka</w:t>
      </w:r>
      <w:proofErr w:type="spellEnd"/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Default="00024A8C" w:rsidP="002425FC">
      <w:pPr>
        <w:rPr>
          <w:lang w:val="en-US"/>
        </w:rPr>
      </w:pPr>
    </w:p>
    <w:p w:rsidR="00024A8C" w:rsidRPr="008E5FFD" w:rsidRDefault="00024A8C" w:rsidP="002425FC">
      <w:pPr>
        <w:rPr>
          <w:lang w:val="en-US"/>
        </w:rPr>
      </w:pPr>
    </w:p>
    <w:p w:rsidR="009B186D" w:rsidRPr="008E5FFD" w:rsidRDefault="009B186D" w:rsidP="002425FC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7384"/>
        <w:gridCol w:w="3164"/>
        <w:gridCol w:w="763"/>
        <w:gridCol w:w="1403"/>
      </w:tblGrid>
      <w:tr w:rsidR="002F0C02" w:rsidTr="007471F2">
        <w:tc>
          <w:tcPr>
            <w:tcW w:w="938" w:type="dxa"/>
          </w:tcPr>
          <w:p w:rsidR="002F0C02" w:rsidRDefault="00886683">
            <w:r>
              <w:lastRenderedPageBreak/>
              <w:t xml:space="preserve">Nr. </w:t>
            </w:r>
          </w:p>
        </w:tc>
        <w:tc>
          <w:tcPr>
            <w:tcW w:w="7384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Indhold</w:t>
            </w:r>
          </w:p>
        </w:tc>
        <w:tc>
          <w:tcPr>
            <w:tcW w:w="3164" w:type="dxa"/>
          </w:tcPr>
          <w:p w:rsidR="002F0C02" w:rsidRDefault="00886683" w:rsidP="00FE1EE7">
            <w:r>
              <w:t>Beslutning</w:t>
            </w:r>
          </w:p>
        </w:tc>
        <w:tc>
          <w:tcPr>
            <w:tcW w:w="763" w:type="dxa"/>
          </w:tcPr>
          <w:p w:rsidR="002F0C02" w:rsidRDefault="00886683" w:rsidP="00FE1EE7">
            <w:r>
              <w:t>Tid</w:t>
            </w:r>
          </w:p>
        </w:tc>
        <w:tc>
          <w:tcPr>
            <w:tcW w:w="1403" w:type="dxa"/>
          </w:tcPr>
          <w:p w:rsidR="002F0C02" w:rsidRDefault="00886683">
            <w:r>
              <w:t>Bilag</w:t>
            </w:r>
          </w:p>
        </w:tc>
      </w:tr>
      <w:tr w:rsidR="002F0C02" w:rsidTr="007471F2">
        <w:tc>
          <w:tcPr>
            <w:tcW w:w="938" w:type="dxa"/>
          </w:tcPr>
          <w:p w:rsidR="002F0C02" w:rsidRDefault="00886683">
            <w:r>
              <w:t>1.</w:t>
            </w:r>
          </w:p>
        </w:tc>
        <w:tc>
          <w:tcPr>
            <w:tcW w:w="7384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Godkendelse af dagsorden</w:t>
            </w:r>
          </w:p>
        </w:tc>
        <w:tc>
          <w:tcPr>
            <w:tcW w:w="3164" w:type="dxa"/>
          </w:tcPr>
          <w:p w:rsidR="002F0C02" w:rsidRDefault="002F0C02" w:rsidP="00FE1EE7"/>
        </w:tc>
        <w:tc>
          <w:tcPr>
            <w:tcW w:w="763" w:type="dxa"/>
          </w:tcPr>
          <w:p w:rsidR="002F0C02" w:rsidRDefault="00E42044" w:rsidP="00FE1EE7">
            <w:r>
              <w:t>19:0</w:t>
            </w:r>
            <w:r w:rsidR="00100379">
              <w:t>0</w:t>
            </w:r>
          </w:p>
        </w:tc>
        <w:tc>
          <w:tcPr>
            <w:tcW w:w="1403" w:type="dxa"/>
          </w:tcPr>
          <w:p w:rsidR="002F0C02" w:rsidRDefault="002F0C02"/>
        </w:tc>
      </w:tr>
      <w:tr w:rsidR="002F0C02" w:rsidTr="007471F2">
        <w:tc>
          <w:tcPr>
            <w:tcW w:w="938" w:type="dxa"/>
          </w:tcPr>
          <w:p w:rsidR="002F0C02" w:rsidRDefault="00886683">
            <w:r>
              <w:t>2.</w:t>
            </w:r>
          </w:p>
        </w:tc>
        <w:tc>
          <w:tcPr>
            <w:tcW w:w="7384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Valg af ordstyrer og referent</w:t>
            </w:r>
          </w:p>
        </w:tc>
        <w:tc>
          <w:tcPr>
            <w:tcW w:w="3164" w:type="dxa"/>
          </w:tcPr>
          <w:p w:rsidR="002F0C02" w:rsidRDefault="002F0C02" w:rsidP="00FE1EE7"/>
        </w:tc>
        <w:tc>
          <w:tcPr>
            <w:tcW w:w="763" w:type="dxa"/>
          </w:tcPr>
          <w:p w:rsidR="002F0C02" w:rsidRDefault="00E42044" w:rsidP="00FE1EE7">
            <w:r>
              <w:t>19:0</w:t>
            </w:r>
            <w:r w:rsidR="00100379">
              <w:t>5</w:t>
            </w:r>
          </w:p>
        </w:tc>
        <w:tc>
          <w:tcPr>
            <w:tcW w:w="1403" w:type="dxa"/>
          </w:tcPr>
          <w:p w:rsidR="002F0C02" w:rsidRDefault="002F0C02"/>
        </w:tc>
      </w:tr>
      <w:tr w:rsidR="00A7296D" w:rsidTr="007471F2">
        <w:tc>
          <w:tcPr>
            <w:tcW w:w="938" w:type="dxa"/>
          </w:tcPr>
          <w:p w:rsidR="00A7296D" w:rsidRDefault="00A7296D">
            <w:r>
              <w:t>3.</w:t>
            </w:r>
          </w:p>
        </w:tc>
        <w:tc>
          <w:tcPr>
            <w:tcW w:w="7384" w:type="dxa"/>
          </w:tcPr>
          <w:p w:rsidR="00A367FE" w:rsidRPr="009B186D" w:rsidRDefault="008E5FFD" w:rsidP="00CE3EDA">
            <w:pPr>
              <w:rPr>
                <w:b/>
              </w:rPr>
            </w:pPr>
            <w:r>
              <w:rPr>
                <w:b/>
              </w:rPr>
              <w:t>Forslag til datoer og tema for møder i første kvartal 2018</w:t>
            </w:r>
          </w:p>
          <w:p w:rsidR="00A367FE" w:rsidRDefault="00A367FE" w:rsidP="00A367FE"/>
          <w:p w:rsidR="009B186D" w:rsidRDefault="008E5FFD" w:rsidP="00A367FE">
            <w:r>
              <w:t>17/1 2018 i Helsinge. Evaluering af valgkampen.</w:t>
            </w:r>
          </w:p>
          <w:p w:rsidR="008E5FFD" w:rsidRDefault="008E5FFD" w:rsidP="00A367FE">
            <w:r>
              <w:t>Bør vi ikke have en til at lede slaget og sætte struktur på? Hvem?</w:t>
            </w:r>
          </w:p>
          <w:p w:rsidR="008E5FFD" w:rsidRDefault="008E5FFD" w:rsidP="00A367FE"/>
          <w:p w:rsidR="008E5FFD" w:rsidRDefault="008E5FFD" w:rsidP="00A367FE">
            <w:r>
              <w:t>21/2 2018 i Græsted. Åbent bestyrelsesmøde med forberedelse af årsmødet. Godkendelse af regnskab. Udarbejdelse af budget.</w:t>
            </w:r>
          </w:p>
          <w:p w:rsidR="008E5FFD" w:rsidRDefault="008E5FFD" w:rsidP="00A367FE"/>
          <w:p w:rsidR="008E5FFD" w:rsidRDefault="008E5FFD" w:rsidP="00A367FE">
            <w:r>
              <w:t>21/3 2018 i Helsinge. Årsmøde</w:t>
            </w:r>
            <w:r w:rsidR="00024A8C">
              <w:t>.</w:t>
            </w:r>
          </w:p>
          <w:p w:rsidR="008E5FFD" w:rsidRPr="00014613" w:rsidRDefault="008E5FFD" w:rsidP="00A367FE"/>
        </w:tc>
        <w:tc>
          <w:tcPr>
            <w:tcW w:w="3164" w:type="dxa"/>
          </w:tcPr>
          <w:p w:rsidR="00A7296D" w:rsidRDefault="00A7296D" w:rsidP="00FE1EE7"/>
        </w:tc>
        <w:tc>
          <w:tcPr>
            <w:tcW w:w="763" w:type="dxa"/>
          </w:tcPr>
          <w:p w:rsidR="00A7296D" w:rsidRDefault="00E42044" w:rsidP="00FE1EE7">
            <w:r>
              <w:t>19:1</w:t>
            </w:r>
            <w:r w:rsidR="00A7296D">
              <w:t>0</w:t>
            </w:r>
          </w:p>
        </w:tc>
        <w:tc>
          <w:tcPr>
            <w:tcW w:w="1403" w:type="dxa"/>
          </w:tcPr>
          <w:p w:rsidR="00A7296D" w:rsidRDefault="00A7296D"/>
        </w:tc>
      </w:tr>
      <w:tr w:rsidR="00C53C41" w:rsidTr="00ED17A0">
        <w:tc>
          <w:tcPr>
            <w:tcW w:w="938" w:type="dxa"/>
          </w:tcPr>
          <w:p w:rsidR="00C53C41" w:rsidRDefault="00024A8C" w:rsidP="00ED17A0">
            <w:r>
              <w:t>4</w:t>
            </w:r>
            <w:r w:rsidR="00C53C41">
              <w:t>.</w:t>
            </w:r>
          </w:p>
        </w:tc>
        <w:tc>
          <w:tcPr>
            <w:tcW w:w="7384" w:type="dxa"/>
          </w:tcPr>
          <w:p w:rsidR="00C53C41" w:rsidRPr="009B186D" w:rsidRDefault="009B186D" w:rsidP="00ED17A0">
            <w:pPr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3164" w:type="dxa"/>
          </w:tcPr>
          <w:p w:rsidR="00C53C41" w:rsidRDefault="00C53C41" w:rsidP="00ED17A0"/>
        </w:tc>
        <w:tc>
          <w:tcPr>
            <w:tcW w:w="763" w:type="dxa"/>
          </w:tcPr>
          <w:p w:rsidR="00C53C41" w:rsidRDefault="008E5FFD" w:rsidP="00982781">
            <w:r>
              <w:t>19:30</w:t>
            </w:r>
          </w:p>
        </w:tc>
        <w:tc>
          <w:tcPr>
            <w:tcW w:w="1403" w:type="dxa"/>
          </w:tcPr>
          <w:p w:rsidR="00C53C41" w:rsidRDefault="00C53C41" w:rsidP="00ED17A0"/>
        </w:tc>
      </w:tr>
    </w:tbl>
    <w:p w:rsidR="002F0C02" w:rsidRDefault="002F0C02" w:rsidP="00FE1DC9"/>
    <w:sectPr w:rsidR="002F0C02" w:rsidSect="002F0C0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A1E"/>
    <w:multiLevelType w:val="hybridMultilevel"/>
    <w:tmpl w:val="D60E6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0E9E"/>
    <w:multiLevelType w:val="hybridMultilevel"/>
    <w:tmpl w:val="001C7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2"/>
    <w:rsid w:val="00003F6B"/>
    <w:rsid w:val="00014613"/>
    <w:rsid w:val="00024A8C"/>
    <w:rsid w:val="00043F18"/>
    <w:rsid w:val="00045928"/>
    <w:rsid w:val="0005055A"/>
    <w:rsid w:val="000A71F2"/>
    <w:rsid w:val="000B7B32"/>
    <w:rsid w:val="000F25BB"/>
    <w:rsid w:val="00100164"/>
    <w:rsid w:val="00100379"/>
    <w:rsid w:val="00100999"/>
    <w:rsid w:val="00152291"/>
    <w:rsid w:val="0016405F"/>
    <w:rsid w:val="00170E47"/>
    <w:rsid w:val="00171BD7"/>
    <w:rsid w:val="001E3E72"/>
    <w:rsid w:val="00203CA4"/>
    <w:rsid w:val="002425FC"/>
    <w:rsid w:val="002A341D"/>
    <w:rsid w:val="002F0C02"/>
    <w:rsid w:val="00347E78"/>
    <w:rsid w:val="003500E4"/>
    <w:rsid w:val="003C2DFA"/>
    <w:rsid w:val="00497AE8"/>
    <w:rsid w:val="004F075A"/>
    <w:rsid w:val="005D1964"/>
    <w:rsid w:val="005E612C"/>
    <w:rsid w:val="005E7095"/>
    <w:rsid w:val="00737E6F"/>
    <w:rsid w:val="007471F2"/>
    <w:rsid w:val="00752860"/>
    <w:rsid w:val="00764F5A"/>
    <w:rsid w:val="00793A60"/>
    <w:rsid w:val="007C3562"/>
    <w:rsid w:val="00865130"/>
    <w:rsid w:val="00886683"/>
    <w:rsid w:val="008E5FFD"/>
    <w:rsid w:val="009061D9"/>
    <w:rsid w:val="00965071"/>
    <w:rsid w:val="00982781"/>
    <w:rsid w:val="00991384"/>
    <w:rsid w:val="00997398"/>
    <w:rsid w:val="009B186D"/>
    <w:rsid w:val="009D01ED"/>
    <w:rsid w:val="00A367FE"/>
    <w:rsid w:val="00A7296D"/>
    <w:rsid w:val="00AE24FC"/>
    <w:rsid w:val="00B91940"/>
    <w:rsid w:val="00BC1A1C"/>
    <w:rsid w:val="00C24881"/>
    <w:rsid w:val="00C363FC"/>
    <w:rsid w:val="00C53C41"/>
    <w:rsid w:val="00CE3EDA"/>
    <w:rsid w:val="00D12BB5"/>
    <w:rsid w:val="00D21942"/>
    <w:rsid w:val="00D71032"/>
    <w:rsid w:val="00DA06BB"/>
    <w:rsid w:val="00DC1A5E"/>
    <w:rsid w:val="00DD56BC"/>
    <w:rsid w:val="00E42044"/>
    <w:rsid w:val="00E4205A"/>
    <w:rsid w:val="00E94C47"/>
    <w:rsid w:val="00ED400A"/>
    <w:rsid w:val="00F13BE3"/>
    <w:rsid w:val="00F909D4"/>
    <w:rsid w:val="00F96CB5"/>
    <w:rsid w:val="00FC019C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</dc:creator>
  <cp:lastModifiedBy>Thorbjørn Lau Christensen</cp:lastModifiedBy>
  <cp:revision>4</cp:revision>
  <cp:lastPrinted>2017-04-13T08:27:00Z</cp:lastPrinted>
  <dcterms:created xsi:type="dcterms:W3CDTF">2017-11-22T17:41:00Z</dcterms:created>
  <dcterms:modified xsi:type="dcterms:W3CDTF">2017-11-22T17:56:00Z</dcterms:modified>
</cp:coreProperties>
</file>